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EC" w:rsidRPr="007431F6" w:rsidRDefault="00C400B7" w:rsidP="007431F6">
      <w:pPr>
        <w:pStyle w:val="Odlomakpopisa"/>
        <w:numPr>
          <w:ilvl w:val="1"/>
          <w:numId w:val="5"/>
        </w:numPr>
        <w:jc w:val="center"/>
        <w:rPr>
          <w:b/>
          <w:sz w:val="28"/>
          <w:szCs w:val="28"/>
        </w:rPr>
      </w:pPr>
      <w:r w:rsidRPr="007431F6">
        <w:rPr>
          <w:b/>
          <w:sz w:val="28"/>
          <w:szCs w:val="28"/>
        </w:rPr>
        <w:t>Građa računalnih uređaja i svojstva računala</w:t>
      </w:r>
    </w:p>
    <w:p w:rsidR="007431F6" w:rsidRPr="007431F6" w:rsidRDefault="007431F6" w:rsidP="007431F6">
      <w:pPr>
        <w:pStyle w:val="Odlomakpopisa"/>
        <w:rPr>
          <w:b/>
        </w:rPr>
      </w:pPr>
    </w:p>
    <w:p w:rsidR="003216EC" w:rsidRDefault="003216EC"/>
    <w:p w:rsidR="0030331A" w:rsidRDefault="003216EC" w:rsidP="00D13DA7">
      <w:pPr>
        <w:pStyle w:val="Odlomakpopisa"/>
        <w:numPr>
          <w:ilvl w:val="0"/>
          <w:numId w:val="3"/>
        </w:numPr>
      </w:pPr>
      <w:r w:rsidRPr="0030331A">
        <w:t xml:space="preserve">Pažljivo pročitaj sadržaje u udžbeniku </w:t>
      </w:r>
      <w:r w:rsidR="00A32165" w:rsidRPr="0030331A">
        <w:t xml:space="preserve">#mojportal8 </w:t>
      </w:r>
      <w:r w:rsidR="007B6994" w:rsidRPr="0030331A">
        <w:t>od</w:t>
      </w:r>
      <w:r w:rsidRPr="0030331A">
        <w:t xml:space="preserve"> </w:t>
      </w:r>
      <w:r w:rsidR="00A32165" w:rsidRPr="0030331A">
        <w:t>10. do 13</w:t>
      </w:r>
      <w:r w:rsidR="00636BA9" w:rsidRPr="0030331A">
        <w:t>.</w:t>
      </w:r>
      <w:r w:rsidRPr="0030331A">
        <w:t xml:space="preserve"> stranic</w:t>
      </w:r>
      <w:r w:rsidR="007B6994" w:rsidRPr="0030331A">
        <w:t>e</w:t>
      </w:r>
      <w:r w:rsidRPr="0030331A">
        <w:t xml:space="preserve">: </w:t>
      </w:r>
      <w:r w:rsidR="00636BA9" w:rsidRPr="0030331A">
        <w:t>Građa računalnih uređaja i svojstva računala.</w:t>
      </w:r>
    </w:p>
    <w:p w:rsidR="007431F6" w:rsidRDefault="007431F6" w:rsidP="007431F6">
      <w:pPr>
        <w:pStyle w:val="Odlomakpopisa"/>
      </w:pPr>
    </w:p>
    <w:p w:rsidR="0030331A" w:rsidRDefault="0030331A" w:rsidP="00CF6435">
      <w:pPr>
        <w:pStyle w:val="Odlomakpopisa"/>
        <w:numPr>
          <w:ilvl w:val="0"/>
          <w:numId w:val="3"/>
        </w:numPr>
      </w:pPr>
      <w:r w:rsidRPr="0030331A">
        <w:t xml:space="preserve">Otvori poveznicu na </w:t>
      </w:r>
      <w:r w:rsidRPr="007431F6">
        <w:rPr>
          <w:b/>
        </w:rPr>
        <w:t>e-sferi</w:t>
      </w:r>
      <w:r w:rsidRPr="0030331A">
        <w:t xml:space="preserve"> </w:t>
      </w:r>
      <w:hyperlink r:id="rId7" w:history="1">
        <w:r w:rsidRPr="0030331A">
          <w:rPr>
            <w:rStyle w:val="Hiperveza"/>
          </w:rPr>
          <w:t>https://www.e-sfera.hr/dodatni-digitalni-sadrzaji/db11558e-9c9e-426b-a6f4-5b2ebe439b0a/</w:t>
        </w:r>
      </w:hyperlink>
      <w:r w:rsidRPr="0030331A">
        <w:t xml:space="preserve">  ili učitaj kod pomoću svog pametnog uređaja iz udžbenika na stranici 13. </w:t>
      </w:r>
    </w:p>
    <w:p w:rsidR="0030331A" w:rsidRPr="00B22426" w:rsidRDefault="0030331A" w:rsidP="0030331A">
      <w:pPr>
        <w:pStyle w:val="Odlomakpopisa"/>
        <w:numPr>
          <w:ilvl w:val="1"/>
          <w:numId w:val="3"/>
        </w:numPr>
        <w:rPr>
          <w:b/>
        </w:rPr>
      </w:pPr>
      <w:r w:rsidRPr="00B22426">
        <w:rPr>
          <w:b/>
        </w:rPr>
        <w:t>U tabu e-Učionica nalazi se video lekcija. Pažljivo ju poslušaj i pogledaj.</w:t>
      </w:r>
    </w:p>
    <w:p w:rsidR="0030331A" w:rsidRDefault="0030331A" w:rsidP="0030331A">
      <w:pPr>
        <w:pStyle w:val="Odlomakpopisa"/>
        <w:numPr>
          <w:ilvl w:val="1"/>
          <w:numId w:val="3"/>
        </w:numPr>
      </w:pPr>
      <w:r>
        <w:t xml:space="preserve">Prouči </w:t>
      </w:r>
      <w:proofErr w:type="spellStart"/>
      <w:r>
        <w:t>tabove</w:t>
      </w:r>
      <w:proofErr w:type="spellEnd"/>
      <w:r>
        <w:t xml:space="preserve"> Pojmovnik te riješi zanimljive digitalne sadržaje pod Provjeri znanje i Igraj se i uči</w:t>
      </w:r>
    </w:p>
    <w:p w:rsidR="007431F6" w:rsidRPr="0030331A" w:rsidRDefault="007431F6" w:rsidP="007431F6">
      <w:pPr>
        <w:pStyle w:val="Odlomakpopisa"/>
        <w:ind w:left="1440"/>
      </w:pPr>
    </w:p>
    <w:p w:rsidR="00A32165" w:rsidRDefault="0030331A" w:rsidP="00E42CA9">
      <w:pPr>
        <w:pStyle w:val="Odlomakpopisa"/>
        <w:numPr>
          <w:ilvl w:val="0"/>
          <w:numId w:val="2"/>
        </w:numPr>
      </w:pPr>
      <w:r>
        <w:t>Nakon pogledane video lekcije i riješenih digitalnih sadržaja na e-sferi, o</w:t>
      </w:r>
      <w:r w:rsidR="007B6994" w:rsidRPr="00A32165">
        <w:t xml:space="preserve">tvori novi prazni dokument u programu Word ili Word Online. </w:t>
      </w:r>
      <w:r w:rsidR="00A32165">
        <w:t>U njemu ćeš zabilježiti rezultate do kojih si došao/došla u slijedećim vježbama iz udžbenika:</w:t>
      </w:r>
    </w:p>
    <w:p w:rsidR="00500F12" w:rsidRDefault="00500F12" w:rsidP="00C92EFF">
      <w:pPr>
        <w:pStyle w:val="Odlomakpopisa"/>
        <w:numPr>
          <w:ilvl w:val="0"/>
          <w:numId w:val="2"/>
        </w:numPr>
      </w:pPr>
      <w:r w:rsidRPr="00A32165">
        <w:t xml:space="preserve">Riješi Vježbu </w:t>
      </w:r>
      <w:r w:rsidR="00A32165" w:rsidRPr="00A32165">
        <w:t>1.</w:t>
      </w:r>
      <w:r w:rsidRPr="00A32165">
        <w:t xml:space="preserve"> </w:t>
      </w:r>
      <w:r w:rsidR="00A32165">
        <w:t>– udžbenik,</w:t>
      </w:r>
      <w:r w:rsidR="00A32165" w:rsidRPr="00A32165">
        <w:t xml:space="preserve"> 11</w:t>
      </w:r>
      <w:r w:rsidR="00A32165">
        <w:t xml:space="preserve">. stranica (Pronađi na internetu sve vrste DDR memorijskih modula kroz povijest). </w:t>
      </w:r>
    </w:p>
    <w:p w:rsidR="00A32165" w:rsidRDefault="00A32165" w:rsidP="00C92EFF">
      <w:pPr>
        <w:pStyle w:val="Odlomakpopisa"/>
        <w:numPr>
          <w:ilvl w:val="0"/>
          <w:numId w:val="2"/>
        </w:numPr>
      </w:pPr>
      <w:r>
        <w:t xml:space="preserve">Riješi Vježbu 2. – udžbenik, 12. stranica (Istražite kako se obavlja i čemu služi </w:t>
      </w:r>
      <w:proofErr w:type="spellStart"/>
      <w:r>
        <w:t>defragmentacija</w:t>
      </w:r>
      <w:proofErr w:type="spellEnd"/>
      <w:r>
        <w:t xml:space="preserve"> i optimizacija tvrdog diska).</w:t>
      </w:r>
    </w:p>
    <w:p w:rsidR="00A32165" w:rsidRDefault="00A32165" w:rsidP="00C92EFF">
      <w:pPr>
        <w:pStyle w:val="Odlomakpopisa"/>
        <w:numPr>
          <w:ilvl w:val="0"/>
          <w:numId w:val="2"/>
        </w:numPr>
      </w:pPr>
      <w:r>
        <w:t xml:space="preserve">Riješi Vježbu 3. – udžbenik, 12. stranica (Istražite što je </w:t>
      </w:r>
      <w:proofErr w:type="spellStart"/>
      <w:r>
        <w:t>overclocking</w:t>
      </w:r>
      <w:proofErr w:type="spellEnd"/>
      <w:r>
        <w:t xml:space="preserve"> i u koje se svrhe koristi).</w:t>
      </w:r>
    </w:p>
    <w:p w:rsidR="00F367F6" w:rsidRDefault="00F367F6" w:rsidP="00C92EFF">
      <w:pPr>
        <w:pStyle w:val="Odlomakpopisa"/>
        <w:numPr>
          <w:ilvl w:val="0"/>
          <w:numId w:val="2"/>
        </w:numPr>
      </w:pPr>
      <w:r>
        <w:t>U istom dokumentu u kojem si odradio/odradila tri prethodne vježbe, natipkaj i odgovore na pitanja iz udžbenika na stranici 13. – Provjeri svoje znanje</w:t>
      </w:r>
    </w:p>
    <w:p w:rsidR="00C208D9" w:rsidRDefault="00C208D9" w:rsidP="00C208D9">
      <w:pPr>
        <w:pStyle w:val="Odlomakpopisa"/>
      </w:pPr>
    </w:p>
    <w:p w:rsidR="00F367F6" w:rsidRDefault="00F367F6" w:rsidP="00C92EFF">
      <w:pPr>
        <w:pStyle w:val="Odlomakpopisa"/>
        <w:numPr>
          <w:ilvl w:val="0"/>
          <w:numId w:val="2"/>
        </w:numPr>
      </w:pPr>
      <w:r>
        <w:t>Nakon toga pronađi i opiši karakteristike računala na kojem radiš (Upravljačka ploča – Sustav i sigurnost – Sustav), tj. navedi naziv operacijskog su</w:t>
      </w:r>
      <w:r w:rsidR="00E03FE2">
        <w:t>stava, karakteristike procesora i</w:t>
      </w:r>
      <w:r>
        <w:t xml:space="preserve"> </w:t>
      </w:r>
      <w:r w:rsidR="00E03FE2">
        <w:t>RAM-a. I te podatke navedi u svom Word dokumentu.</w:t>
      </w:r>
    </w:p>
    <w:p w:rsidR="00E03FE2" w:rsidRDefault="00E03FE2" w:rsidP="00C92EFF">
      <w:pPr>
        <w:pStyle w:val="Odlomakpopisa"/>
        <w:numPr>
          <w:ilvl w:val="0"/>
          <w:numId w:val="2"/>
        </w:numPr>
      </w:pPr>
      <w:r>
        <w:t>Uređeni dokument sa svojim podacima istraživanja i odgovorima na pitanja spremi u svoj e-</w:t>
      </w:r>
      <w:proofErr w:type="spellStart"/>
      <w:r>
        <w:t>portfolio</w:t>
      </w:r>
      <w:proofErr w:type="spellEnd"/>
      <w:r>
        <w:t xml:space="preserve"> i objavi u svojoj virtualnoj učionici.</w:t>
      </w:r>
    </w:p>
    <w:p w:rsidR="007431F6" w:rsidRDefault="007431F6" w:rsidP="007431F6">
      <w:pPr>
        <w:pStyle w:val="Odlomakpopisa"/>
      </w:pPr>
    </w:p>
    <w:p w:rsidR="003216EC" w:rsidRPr="00B22426" w:rsidRDefault="0030331A" w:rsidP="001F75F6">
      <w:pPr>
        <w:pStyle w:val="Odlomakpopisa"/>
        <w:numPr>
          <w:ilvl w:val="0"/>
          <w:numId w:val="2"/>
        </w:numPr>
      </w:pPr>
      <w:r w:rsidRPr="00B22426">
        <w:t>U radnoj bilježnici na stranicama 6. i 7. riješi postavljene zadatke. Obrati pozornost na zadatke za vježbu na računalu. Riješi zadatke prema predlošku u radnoj bilježnici te tablicu s podacima do kojih si došao/došla spremi u svoj e-</w:t>
      </w:r>
      <w:proofErr w:type="spellStart"/>
      <w:r w:rsidRPr="00B22426">
        <w:t>portfolio</w:t>
      </w:r>
      <w:proofErr w:type="spellEnd"/>
      <w:r w:rsidRPr="00B22426">
        <w:t xml:space="preserve">. </w:t>
      </w:r>
      <w:r w:rsidR="00B22426" w:rsidRPr="00B22426">
        <w:t>Ukupnu cijenu svog račun</w:t>
      </w:r>
      <w:bookmarkStart w:id="0" w:name="_GoBack"/>
      <w:bookmarkEnd w:id="0"/>
      <w:r w:rsidR="00B22426" w:rsidRPr="00B22426">
        <w:t>ala (do koje si došao/došla) objavi kao poruku na zidu svoje virtualne učionice.</w:t>
      </w:r>
    </w:p>
    <w:sectPr w:rsidR="003216EC" w:rsidRPr="00B2242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F6" w:rsidRDefault="00F367F6" w:rsidP="00F367F6">
      <w:r>
        <w:separator/>
      </w:r>
    </w:p>
  </w:endnote>
  <w:endnote w:type="continuationSeparator" w:id="0">
    <w:p w:rsidR="00F367F6" w:rsidRDefault="00F367F6" w:rsidP="00F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7F6" w:rsidRPr="00F367F6" w:rsidRDefault="00F367F6" w:rsidP="00321538">
    <w:pPr>
      <w:jc w:val="center"/>
    </w:pPr>
    <w:r w:rsidRPr="00F367F6">
      <w:t>Građa računalnih uređaja i svojstva računala</w:t>
    </w:r>
    <w:r>
      <w:t xml:space="preserve"> – izradila Ivona Šakić, vanjska suradnica Školske knjige</w:t>
    </w:r>
  </w:p>
  <w:p w:rsidR="00F367F6" w:rsidRPr="00F367F6" w:rsidRDefault="00F367F6" w:rsidP="00F367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F6" w:rsidRDefault="00F367F6" w:rsidP="00F367F6">
      <w:r>
        <w:separator/>
      </w:r>
    </w:p>
  </w:footnote>
  <w:footnote w:type="continuationSeparator" w:id="0">
    <w:p w:rsidR="00F367F6" w:rsidRDefault="00F367F6" w:rsidP="00F3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1F2A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7B2"/>
    <w:multiLevelType w:val="hybridMultilevel"/>
    <w:tmpl w:val="82E61A04"/>
    <w:lvl w:ilvl="0" w:tplc="983A5A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6060"/>
    <w:multiLevelType w:val="hybridMultilevel"/>
    <w:tmpl w:val="0B10D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968"/>
    <w:multiLevelType w:val="hybridMultilevel"/>
    <w:tmpl w:val="E2BCF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73B0"/>
    <w:multiLevelType w:val="multilevel"/>
    <w:tmpl w:val="E5741A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30331A"/>
    <w:rsid w:val="00321538"/>
    <w:rsid w:val="003216EC"/>
    <w:rsid w:val="00362677"/>
    <w:rsid w:val="003D4C72"/>
    <w:rsid w:val="00500F12"/>
    <w:rsid w:val="00636BA9"/>
    <w:rsid w:val="007431F6"/>
    <w:rsid w:val="007B6994"/>
    <w:rsid w:val="00925569"/>
    <w:rsid w:val="00A32165"/>
    <w:rsid w:val="00AA6BE4"/>
    <w:rsid w:val="00B22426"/>
    <w:rsid w:val="00B45FD5"/>
    <w:rsid w:val="00C208D9"/>
    <w:rsid w:val="00C400B7"/>
    <w:rsid w:val="00E03FE2"/>
    <w:rsid w:val="00F3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7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67F6"/>
  </w:style>
  <w:style w:type="paragraph" w:styleId="Podnoje">
    <w:name w:val="footer"/>
    <w:basedOn w:val="Normal"/>
    <w:link w:val="PodnojeChar"/>
    <w:uiPriority w:val="99"/>
    <w:unhideWhenUsed/>
    <w:rsid w:val="00F367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db11558e-9c9e-426b-a6f4-5b2ebe439b0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5</cp:revision>
  <dcterms:created xsi:type="dcterms:W3CDTF">2021-08-28T17:32:00Z</dcterms:created>
  <dcterms:modified xsi:type="dcterms:W3CDTF">2021-08-28T19:29:00Z</dcterms:modified>
</cp:coreProperties>
</file>